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F61" w:rsidRPr="00C65138" w:rsidRDefault="008A0F61" w:rsidP="00C65138">
      <w:pPr>
        <w:spacing w:after="0"/>
        <w:jc w:val="center"/>
        <w:rPr>
          <w:rFonts w:ascii="Book Antiqua" w:eastAsia="Batang" w:hAnsi="Book Antiqua"/>
        </w:rPr>
      </w:pPr>
      <w:r w:rsidRPr="00C65138">
        <w:rPr>
          <w:rFonts w:ascii="Calibri" w:eastAsia="Batang" w:hAnsi="Calibri"/>
          <w:noProof/>
        </w:rPr>
        <w:drawing>
          <wp:inline distT="0" distB="0" distL="0" distR="0" wp14:anchorId="31626F9E" wp14:editId="2860D8AB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138">
        <w:rPr>
          <w:rFonts w:ascii="Calibri" w:eastAsia="Batang" w:hAnsi="Calibri"/>
          <w:noProof/>
        </w:rPr>
        <w:t xml:space="preserve">  </w:t>
      </w:r>
    </w:p>
    <w:p w:rsidR="008A0F61" w:rsidRPr="00C65138" w:rsidRDefault="008A0F61" w:rsidP="008A0F61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C65138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C65138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C65138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8A0F61" w:rsidRPr="00C65138" w:rsidRDefault="008A0F61" w:rsidP="008A0F61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C65138">
        <w:rPr>
          <w:rFonts w:ascii="Book Antiqua" w:eastAsia="Batang" w:hAnsi="Book Antiqua"/>
          <w:b/>
          <w:bCs/>
        </w:rPr>
        <w:t>Republika</w:t>
      </w:r>
      <w:proofErr w:type="spellEnd"/>
      <w:r w:rsidRPr="00C65138">
        <w:rPr>
          <w:rFonts w:ascii="Book Antiqua" w:eastAsia="Batang" w:hAnsi="Book Antiqua"/>
          <w:b/>
          <w:bCs/>
        </w:rPr>
        <w:t xml:space="preserve"> </w:t>
      </w:r>
      <w:proofErr w:type="spellStart"/>
      <w:r w:rsidRPr="00C65138">
        <w:rPr>
          <w:rFonts w:ascii="Book Antiqua" w:eastAsia="Batang" w:hAnsi="Book Antiqua"/>
          <w:b/>
          <w:bCs/>
        </w:rPr>
        <w:t>Kosova</w:t>
      </w:r>
      <w:proofErr w:type="spellEnd"/>
      <w:r w:rsidRPr="00C65138">
        <w:rPr>
          <w:rFonts w:ascii="Book Antiqua" w:eastAsia="Batang" w:hAnsi="Book Antiqua"/>
          <w:b/>
          <w:bCs/>
        </w:rPr>
        <w:t>-Republic of Kosovo</w:t>
      </w:r>
    </w:p>
    <w:p w:rsidR="008A0F61" w:rsidRPr="00C65138" w:rsidRDefault="008A0F61" w:rsidP="00C65138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C65138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C65138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C65138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C65138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8A0F61" w:rsidRPr="00C65138" w:rsidRDefault="008A0F61" w:rsidP="008A0F61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C65138">
        <w:rPr>
          <w:rFonts w:ascii="Book Antiqua" w:eastAsia="Batang" w:hAnsi="Book Antiqua"/>
          <w:i/>
        </w:rPr>
        <w:t>Ministria</w:t>
      </w:r>
      <w:proofErr w:type="spellEnd"/>
      <w:r w:rsidRPr="00C65138">
        <w:rPr>
          <w:rFonts w:ascii="Book Antiqua" w:eastAsia="Batang" w:hAnsi="Book Antiqua"/>
          <w:i/>
        </w:rPr>
        <w:t xml:space="preserve"> e </w:t>
      </w:r>
      <w:proofErr w:type="spellStart"/>
      <w:r w:rsidRPr="00C65138">
        <w:rPr>
          <w:rFonts w:ascii="Book Antiqua" w:eastAsia="Batang" w:hAnsi="Book Antiqua"/>
          <w:i/>
        </w:rPr>
        <w:t>Administrimit</w:t>
      </w:r>
      <w:proofErr w:type="spellEnd"/>
      <w:r w:rsidRPr="00C65138">
        <w:rPr>
          <w:rFonts w:ascii="Book Antiqua" w:eastAsia="Batang" w:hAnsi="Book Antiqua"/>
          <w:i/>
        </w:rPr>
        <w:t xml:space="preserve"> </w:t>
      </w:r>
      <w:proofErr w:type="spellStart"/>
      <w:r w:rsidRPr="00C65138">
        <w:rPr>
          <w:rFonts w:ascii="Book Antiqua" w:eastAsia="Batang" w:hAnsi="Book Antiqua"/>
          <w:i/>
        </w:rPr>
        <w:t>të</w:t>
      </w:r>
      <w:proofErr w:type="spellEnd"/>
      <w:r w:rsidRPr="00C65138">
        <w:rPr>
          <w:rFonts w:ascii="Book Antiqua" w:eastAsia="Batang" w:hAnsi="Book Antiqua"/>
          <w:i/>
        </w:rPr>
        <w:t xml:space="preserve"> </w:t>
      </w:r>
      <w:proofErr w:type="spellStart"/>
      <w:r w:rsidRPr="00C65138">
        <w:rPr>
          <w:rFonts w:ascii="Book Antiqua" w:eastAsia="Batang" w:hAnsi="Book Antiqua"/>
          <w:i/>
        </w:rPr>
        <w:t>Pushtetit</w:t>
      </w:r>
      <w:proofErr w:type="spellEnd"/>
      <w:r w:rsidRPr="00C65138">
        <w:rPr>
          <w:rFonts w:ascii="Book Antiqua" w:eastAsia="Batang" w:hAnsi="Book Antiqua"/>
          <w:i/>
        </w:rPr>
        <w:t xml:space="preserve"> </w:t>
      </w:r>
      <w:proofErr w:type="spellStart"/>
      <w:r w:rsidRPr="00C65138">
        <w:rPr>
          <w:rFonts w:ascii="Book Antiqua" w:eastAsia="Batang" w:hAnsi="Book Antiqua"/>
          <w:i/>
        </w:rPr>
        <w:t>Lokal</w:t>
      </w:r>
      <w:proofErr w:type="spellEnd"/>
    </w:p>
    <w:p w:rsidR="008A0F61" w:rsidRPr="00C65138" w:rsidRDefault="008A0F61" w:rsidP="008A0F61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C65138">
        <w:rPr>
          <w:rFonts w:ascii="Book Antiqua" w:eastAsia="Batang" w:hAnsi="Book Antiqua"/>
          <w:i/>
        </w:rPr>
        <w:t>Ministarstvo</w:t>
      </w:r>
      <w:proofErr w:type="spellEnd"/>
      <w:r w:rsidRPr="00C65138">
        <w:rPr>
          <w:rFonts w:ascii="Book Antiqua" w:eastAsia="Batang" w:hAnsi="Book Antiqua"/>
          <w:i/>
        </w:rPr>
        <w:t xml:space="preserve"> </w:t>
      </w:r>
      <w:proofErr w:type="spellStart"/>
      <w:r w:rsidRPr="00C65138">
        <w:rPr>
          <w:rFonts w:ascii="Book Antiqua" w:eastAsia="Batang" w:hAnsi="Book Antiqua"/>
          <w:i/>
        </w:rPr>
        <w:t>Lokalne</w:t>
      </w:r>
      <w:proofErr w:type="spellEnd"/>
      <w:r w:rsidRPr="00C65138">
        <w:rPr>
          <w:rFonts w:ascii="Book Antiqua" w:eastAsia="Batang" w:hAnsi="Book Antiqua"/>
          <w:i/>
        </w:rPr>
        <w:t xml:space="preserve"> </w:t>
      </w:r>
      <w:proofErr w:type="spellStart"/>
      <w:r w:rsidRPr="00C65138">
        <w:rPr>
          <w:rFonts w:ascii="Book Antiqua" w:eastAsia="Batang" w:hAnsi="Book Antiqua"/>
          <w:i/>
        </w:rPr>
        <w:t>Samouprave</w:t>
      </w:r>
      <w:proofErr w:type="spellEnd"/>
      <w:r w:rsidRPr="00C65138">
        <w:rPr>
          <w:rFonts w:ascii="Book Antiqua" w:eastAsia="Batang" w:hAnsi="Book Antiqua"/>
          <w:i/>
        </w:rPr>
        <w:t xml:space="preserve"> </w:t>
      </w:r>
      <w:proofErr w:type="spellStart"/>
      <w:r w:rsidRPr="00C65138">
        <w:rPr>
          <w:rFonts w:ascii="Book Antiqua" w:eastAsia="Batang" w:hAnsi="Book Antiqua"/>
          <w:i/>
        </w:rPr>
        <w:t>Administracije</w:t>
      </w:r>
      <w:proofErr w:type="spellEnd"/>
    </w:p>
    <w:p w:rsidR="00C65138" w:rsidRPr="00C65138" w:rsidRDefault="00C65138" w:rsidP="00C65138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8AE42" wp14:editId="1E61C570">
                <wp:simplePos x="0" y="0"/>
                <wp:positionH relativeFrom="column">
                  <wp:posOffset>-190500</wp:posOffset>
                </wp:positionH>
                <wp:positionV relativeFrom="paragraph">
                  <wp:posOffset>204470</wp:posOffset>
                </wp:positionV>
                <wp:extent cx="2209800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F61" w:rsidRPr="00D05806" w:rsidRDefault="008A0F61" w:rsidP="008A0F61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D05806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>MATJA E PERFORMANCËS SË KOMUNËS SË LIPJANIT</w:t>
                            </w:r>
                          </w:p>
                          <w:p w:rsidR="008A0F61" w:rsidRPr="00D05806" w:rsidRDefault="008A0F61" w:rsidP="008A0F61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8A0F61" w:rsidRPr="00D05806" w:rsidRDefault="008A0F61" w:rsidP="008A0F61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8A0F61" w:rsidRPr="00D05806" w:rsidRDefault="008A0F61" w:rsidP="008A0F61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8AE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pt;margin-top:16.1pt;width:174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" fillcolor="white [3201]" stroked="f" strokeweight=".5pt">
                <v:textbox>
                  <w:txbxContent>
                    <w:p w:rsidR="008A0F61" w:rsidRPr="00D05806" w:rsidRDefault="008A0F61" w:rsidP="008A0F61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D05806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>MATJA E PERFORMANCËS SË KOMUNËS SË LIPJANIT</w:t>
                      </w:r>
                    </w:p>
                    <w:p w:rsidR="008A0F61" w:rsidRPr="00D05806" w:rsidRDefault="008A0F61" w:rsidP="008A0F61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8A0F61" w:rsidRPr="00D05806" w:rsidRDefault="008A0F61" w:rsidP="008A0F61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8A0F61" w:rsidRPr="00D05806" w:rsidRDefault="008A0F61" w:rsidP="008A0F61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0F61" w:rsidRPr="00C65138">
        <w:rPr>
          <w:rFonts w:ascii="Book Antiqua" w:eastAsia="Batang" w:hAnsi="Book Antiqua"/>
          <w:i/>
        </w:rPr>
        <w:t>Ministry of Local Government Administration</w:t>
      </w:r>
    </w:p>
    <w:p w:rsidR="00C65138" w:rsidRPr="00C65138" w:rsidRDefault="009F7496" w:rsidP="00C65138">
      <w:pPr>
        <w:rPr>
          <w:lang w:val="sq-AL"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42AC2" wp14:editId="4F191EB1">
                <wp:simplePos x="0" y="0"/>
                <wp:positionH relativeFrom="column">
                  <wp:posOffset>1132840</wp:posOffset>
                </wp:positionH>
                <wp:positionV relativeFrom="paragraph">
                  <wp:posOffset>151130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4F491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pt,11.9pt" to="138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" strokecolor="#cfcdcd [2894]" strokeweight="4.5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36E52" wp14:editId="5AEC1E46">
                <wp:simplePos x="0" y="0"/>
                <wp:positionH relativeFrom="column">
                  <wp:posOffset>591185</wp:posOffset>
                </wp:positionH>
                <wp:positionV relativeFrom="paragraph">
                  <wp:posOffset>42545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F61" w:rsidRPr="004235DB" w:rsidRDefault="00D05806" w:rsidP="008A0F61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A0F61"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="008A0F61"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36E52" id="Text Box 12" o:spid="_x0000_s1027" type="#_x0000_t202" style="position:absolute;margin-left:46.55pt;margin-top:3.35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" filled="f" stroked="f" strokeweight=".5pt">
                <v:textbox>
                  <w:txbxContent>
                    <w:p w:rsidR="008A0F61" w:rsidRPr="004235DB" w:rsidRDefault="00D05806" w:rsidP="008A0F61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8A0F61"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="008A0F61"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 w:rsidR="00DD20D0">
        <w:rPr>
          <w:rFonts w:ascii="Book Antiqua" w:hAnsi="Book Antiqua"/>
          <w:b/>
          <w:noProof/>
          <w:color w:val="44546A" w:themeColor="text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93A5F" wp14:editId="2CD13D8F">
                <wp:simplePos x="0" y="0"/>
                <wp:positionH relativeFrom="column">
                  <wp:posOffset>3768509</wp:posOffset>
                </wp:positionH>
                <wp:positionV relativeFrom="paragraph">
                  <wp:posOffset>175871</wp:posOffset>
                </wp:positionV>
                <wp:extent cx="3399549" cy="948059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F61" w:rsidRPr="004235DB" w:rsidRDefault="00D05806" w:rsidP="008A0F61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65</w:t>
                            </w:r>
                            <w:r w:rsidR="00DD20D0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.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81</w:t>
                            </w:r>
                            <w:r w:rsidR="008A0F61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%</w:t>
                            </w:r>
                          </w:p>
                          <w:p w:rsidR="008A0F61" w:rsidRPr="004235DB" w:rsidRDefault="008A0F61" w:rsidP="008A0F61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93A5F" id="Text Box 14" o:spid="_x0000_s1028" type="#_x0000_t202" style="position:absolute;margin-left:296.75pt;margin-top:13.85pt;width:267.7pt;height:7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" filled="f" stroked="f" strokeweight=".5pt">
                <v:textbox>
                  <w:txbxContent>
                    <w:p w:rsidR="008A0F61" w:rsidRPr="004235DB" w:rsidRDefault="00D05806" w:rsidP="008A0F61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65</w:t>
                      </w:r>
                      <w:r w:rsidR="00DD20D0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.</w:t>
                      </w: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81</w:t>
                      </w:r>
                      <w:r w:rsidR="008A0F61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%</w:t>
                      </w:r>
                    </w:p>
                    <w:p w:rsidR="008A0F61" w:rsidRPr="004235DB" w:rsidRDefault="008A0F61" w:rsidP="008A0F61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0F61" w:rsidRPr="00B50619" w:rsidRDefault="008A0F61" w:rsidP="008A0F61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</w:p>
    <w:p w:rsidR="008A0F61" w:rsidRDefault="008A0F61" w:rsidP="008A0F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A0F61" w:rsidRDefault="008A0F61" w:rsidP="008A0F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A0F61" w:rsidRDefault="00DD20D0" w:rsidP="008A0F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0FDC4" wp14:editId="6B744A0D">
                <wp:simplePos x="0" y="0"/>
                <wp:positionH relativeFrom="page">
                  <wp:posOffset>4735902</wp:posOffset>
                </wp:positionH>
                <wp:positionV relativeFrom="page">
                  <wp:posOffset>3794149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806" w:rsidRPr="00E6390E" w:rsidRDefault="00D05806" w:rsidP="00D05806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DD20D0" w:rsidRPr="00E6390E" w:rsidRDefault="00DD20D0" w:rsidP="00DD20D0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FDC4" id="Text Box 6" o:spid="_x0000_s1029" type="#_x0000_t202" style="position:absolute;left:0;text-align:left;margin-left:372.9pt;margin-top:298.75pt;width:233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" fillcolor="white [3201]" stroked="f" strokeweight=".5pt">
                <v:textbox>
                  <w:txbxContent>
                    <w:p w:rsidR="00D05806" w:rsidRPr="00E6390E" w:rsidRDefault="00D05806" w:rsidP="00D05806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DD20D0" w:rsidRPr="00E6390E" w:rsidRDefault="00DD20D0" w:rsidP="00DD20D0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A0F61" w:rsidRDefault="00C65138" w:rsidP="008A0F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323E4F" w:themeColor="text2" w:themeShade="BF"/>
          <w:sz w:val="22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3FD15B24" wp14:editId="5DA25A21">
            <wp:simplePos x="0" y="0"/>
            <wp:positionH relativeFrom="column">
              <wp:posOffset>1360206</wp:posOffset>
            </wp:positionH>
            <wp:positionV relativeFrom="paragraph">
              <wp:posOffset>99695</wp:posOffset>
            </wp:positionV>
            <wp:extent cx="247650" cy="247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0F61" w:rsidRDefault="008A0F61" w:rsidP="008A0F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A0F61" w:rsidRDefault="008A0F61" w:rsidP="008A0F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5A7DF" wp14:editId="3605E4C3">
                <wp:simplePos x="0" y="0"/>
                <wp:positionH relativeFrom="page">
                  <wp:posOffset>17253</wp:posOffset>
                </wp:positionH>
                <wp:positionV relativeFrom="paragraph">
                  <wp:posOffset>155768</wp:posOffset>
                </wp:positionV>
                <wp:extent cx="7915701" cy="802256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701" cy="8022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806" w:rsidRPr="004E480A" w:rsidRDefault="00D05806" w:rsidP="00D0580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D05806" w:rsidRPr="004E480A" w:rsidRDefault="00D05806" w:rsidP="00D0580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D05806" w:rsidRPr="004E480A" w:rsidRDefault="00D05806" w:rsidP="00D0580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65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81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D05806" w:rsidRDefault="00D05806" w:rsidP="00D05806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D05806" w:rsidRPr="004E480A" w:rsidRDefault="00D05806" w:rsidP="00D0580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D05806" w:rsidRPr="004E480A" w:rsidRDefault="00D05806" w:rsidP="00D0580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D05806" w:rsidRPr="004E480A" w:rsidRDefault="00D05806" w:rsidP="00D0580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05806" w:rsidRPr="004E480A" w:rsidRDefault="00D05806" w:rsidP="00D0580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05806" w:rsidRPr="004E480A" w:rsidRDefault="00D05806" w:rsidP="00D0580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05806" w:rsidRPr="004E480A" w:rsidRDefault="00D05806" w:rsidP="00D0580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05806" w:rsidRPr="004E480A" w:rsidRDefault="00D05806" w:rsidP="00D0580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05806" w:rsidRPr="004E480A" w:rsidRDefault="00D05806" w:rsidP="00D0580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05806" w:rsidRPr="004E480A" w:rsidRDefault="00D05806" w:rsidP="00D0580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05806" w:rsidRPr="004E480A" w:rsidRDefault="00D05806" w:rsidP="00D0580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05806" w:rsidRPr="00014E11" w:rsidRDefault="00D05806" w:rsidP="00D05806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05806" w:rsidRPr="004E480A" w:rsidRDefault="00D05806" w:rsidP="00D0580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05806" w:rsidRPr="004E480A" w:rsidRDefault="00D05806" w:rsidP="00D0580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05806" w:rsidRPr="004E480A" w:rsidRDefault="00D05806" w:rsidP="00D0580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05806" w:rsidRPr="004E480A" w:rsidRDefault="00D05806" w:rsidP="00D0580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8A0F61" w:rsidRPr="004E480A" w:rsidRDefault="008A0F61" w:rsidP="008A0F6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5A7DF" id="Text Box 8" o:spid="_x0000_s1030" type="#_x0000_t202" style="position:absolute;left:0;text-align:left;margin-left:1.35pt;margin-top:12.25pt;width:623.3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" fillcolor="#f2f2f2 [3052]" stroked="f" strokeweight=".5pt">
                <v:textbox>
                  <w:txbxContent>
                    <w:p w:rsidR="00D05806" w:rsidRPr="004E480A" w:rsidRDefault="00D05806" w:rsidP="00D0580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D05806" w:rsidRPr="004E480A" w:rsidRDefault="00D05806" w:rsidP="00D0580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D05806" w:rsidRPr="004E480A" w:rsidRDefault="00D05806" w:rsidP="00D0580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65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.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81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D05806" w:rsidRDefault="00D05806" w:rsidP="00D05806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D05806" w:rsidRPr="004E480A" w:rsidRDefault="00D05806" w:rsidP="00D0580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D05806" w:rsidRPr="004E480A" w:rsidRDefault="00D05806" w:rsidP="00D0580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D05806" w:rsidRPr="004E480A" w:rsidRDefault="00D05806" w:rsidP="00D0580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05806" w:rsidRPr="004E480A" w:rsidRDefault="00D05806" w:rsidP="00D0580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05806" w:rsidRPr="004E480A" w:rsidRDefault="00D05806" w:rsidP="00D0580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05806" w:rsidRPr="004E480A" w:rsidRDefault="00D05806" w:rsidP="00D0580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05806" w:rsidRPr="004E480A" w:rsidRDefault="00D05806" w:rsidP="00D0580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05806" w:rsidRPr="004E480A" w:rsidRDefault="00D05806" w:rsidP="00D0580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05806" w:rsidRPr="004E480A" w:rsidRDefault="00D05806" w:rsidP="00D0580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05806" w:rsidRPr="004E480A" w:rsidRDefault="00D05806" w:rsidP="00D0580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05806" w:rsidRPr="00014E11" w:rsidRDefault="00D05806" w:rsidP="00D05806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05806" w:rsidRPr="004E480A" w:rsidRDefault="00D05806" w:rsidP="00D0580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05806" w:rsidRPr="004E480A" w:rsidRDefault="00D05806" w:rsidP="00D0580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05806" w:rsidRPr="004E480A" w:rsidRDefault="00D05806" w:rsidP="00D0580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05806" w:rsidRPr="004E480A" w:rsidRDefault="00D05806" w:rsidP="00D0580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8A0F61" w:rsidRPr="004E480A" w:rsidRDefault="008A0F61" w:rsidP="008A0F6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A0F61" w:rsidRDefault="008A0F61" w:rsidP="008A0F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A0F61" w:rsidRDefault="008A0F61" w:rsidP="008A0F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A0F61" w:rsidRDefault="008A0F61" w:rsidP="008A0F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A0F61" w:rsidRDefault="008A0F61" w:rsidP="008A0F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A0F61" w:rsidRDefault="00D05806" w:rsidP="008A0F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2663CBC" wp14:editId="5734E983">
            <wp:simplePos x="0" y="0"/>
            <wp:positionH relativeFrom="page">
              <wp:posOffset>1233577</wp:posOffset>
            </wp:positionH>
            <wp:positionV relativeFrom="page">
              <wp:posOffset>5253487</wp:posOffset>
            </wp:positionV>
            <wp:extent cx="5205095" cy="3881887"/>
            <wp:effectExtent l="0" t="0" r="0" b="444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F61" w:rsidRDefault="008A0F61" w:rsidP="008A0F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A0F61" w:rsidRDefault="008A0F61" w:rsidP="008A0F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8A0F6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A0F61" w:rsidRDefault="008A0F61" w:rsidP="008A0F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DD20D0" w:rsidRPr="00DD20D0" w:rsidTr="00DD20D0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96.94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99.25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50.00</w:t>
            </w:r>
          </w:p>
        </w:tc>
      </w:tr>
      <w:tr w:rsidR="00DD20D0" w:rsidRPr="00DD20D0" w:rsidTr="001945CC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1945CC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40.51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92.31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94.19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98.75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33.33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0.00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97.55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28.70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30.42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1945CC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3.02</w:t>
            </w:r>
          </w:p>
        </w:tc>
      </w:tr>
      <w:tr w:rsidR="00DD20D0" w:rsidRPr="00DD20D0" w:rsidTr="00DD20D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89.09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DD20D0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1.42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80.92</w:t>
            </w:r>
          </w:p>
        </w:tc>
      </w:tr>
      <w:tr w:rsidR="00DD20D0" w:rsidRPr="00DD20D0" w:rsidTr="001945CC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78.13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63.15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77.12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44.00</w:t>
            </w:r>
          </w:p>
        </w:tc>
      </w:tr>
      <w:tr w:rsidR="00DD20D0" w:rsidRPr="00DD20D0" w:rsidTr="001945CC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30.41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25.92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16.20</w:t>
            </w:r>
          </w:p>
        </w:tc>
      </w:tr>
      <w:tr w:rsidR="00DD20D0" w:rsidRPr="00DD20D0" w:rsidTr="001945CC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2.49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92.11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91.94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89.69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99.00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22.67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1945CC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99.17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65.37</w:t>
            </w:r>
          </w:p>
        </w:tc>
      </w:tr>
      <w:tr w:rsidR="00DD20D0" w:rsidRPr="00DD20D0" w:rsidTr="001945CC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97.27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73.56</w:t>
            </w:r>
          </w:p>
        </w:tc>
      </w:tr>
      <w:tr w:rsidR="00DD20D0" w:rsidRPr="00DD20D0" w:rsidTr="001945CC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99.73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82.95</w:t>
            </w:r>
          </w:p>
        </w:tc>
      </w:tr>
      <w:tr w:rsidR="00DD20D0" w:rsidRPr="00DD20D0" w:rsidTr="00DD20D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61.77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DD20D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80.00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99.60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50.70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63.16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41.62</w:t>
            </w:r>
          </w:p>
        </w:tc>
      </w:tr>
      <w:tr w:rsidR="00DD20D0" w:rsidRPr="00DD20D0" w:rsidTr="00DD20D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1.54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50.00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34.70</w:t>
            </w:r>
          </w:p>
        </w:tc>
      </w:tr>
      <w:tr w:rsidR="00DD20D0" w:rsidRPr="00DD20D0" w:rsidTr="00DD20D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4.37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0.58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0.00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22.07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63.33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masa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80.00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60.00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64.97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93.52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74.36</w:t>
            </w:r>
          </w:p>
        </w:tc>
      </w:tr>
      <w:tr w:rsidR="00DD20D0" w:rsidRPr="00DD20D0" w:rsidTr="001945CC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2.13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73.38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61.89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80.00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99.32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2.28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32.13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90.66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DD20D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50.00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100.00</w:t>
            </w:r>
          </w:p>
        </w:tc>
      </w:tr>
      <w:tr w:rsidR="00DD20D0" w:rsidRPr="00DD20D0" w:rsidTr="001945C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D0" w:rsidRPr="00DD20D0" w:rsidRDefault="00DD20D0" w:rsidP="00DD20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D0" w:rsidRPr="00DD20D0" w:rsidRDefault="00DD20D0" w:rsidP="00DD20D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DD20D0">
              <w:rPr>
                <w:rFonts w:asciiTheme="majorHAnsi" w:eastAsia="Times New Roman" w:hAnsiTheme="majorHAnsi" w:cstheme="majorHAnsi"/>
                <w:color w:val="2F2B20"/>
                <w:sz w:val="18"/>
              </w:rPr>
              <w:t>46.26</w:t>
            </w:r>
          </w:p>
        </w:tc>
      </w:tr>
    </w:tbl>
    <w:p w:rsidR="008A0F61" w:rsidRDefault="008A0F61" w:rsidP="008A0F61">
      <w:bookmarkStart w:id="0" w:name="_GoBack"/>
      <w:bookmarkEnd w:id="0"/>
    </w:p>
    <w:p w:rsidR="008A0F61" w:rsidRDefault="008A0F61" w:rsidP="008A0F61"/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FCA3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61"/>
    <w:rsid w:val="00576317"/>
    <w:rsid w:val="00794E29"/>
    <w:rsid w:val="0083521F"/>
    <w:rsid w:val="008A0F61"/>
    <w:rsid w:val="009F7496"/>
    <w:rsid w:val="00C65138"/>
    <w:rsid w:val="00CB2DC3"/>
    <w:rsid w:val="00D05806"/>
    <w:rsid w:val="00DD20D0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F326F-90EA-4EBC-A747-4B9F194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8A0F61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8A0F61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8A0F61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8A0F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Performanca sipas fushave</a:t>
            </a:r>
            <a:endParaRPr lang="en-US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Sheet1!$F$177</c:f>
              <c:strCache>
                <c:ptCount val="1"/>
                <c:pt idx="0">
                  <c:v>Lipjan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1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Sheet1!$E$178:$E$197</c:f>
              <c:strCache>
                <c:ptCount val="20"/>
                <c:pt idx="0">
                  <c:v>PËRFAQËSIMI GJINOR</c:v>
                </c:pt>
                <c:pt idx="1">
                  <c:v>INFRASTRUKTURA RRUGORE</c:v>
                </c:pt>
                <c:pt idx="2">
                  <c:v>KANALIZIMI</c:v>
                </c:pt>
                <c:pt idx="3">
                  <c:v>PLANIFIKIMI HAPSINOR</c:v>
                </c:pt>
                <c:pt idx="4">
                  <c:v>MENAXHIMI I FATKEQËSIVE </c:v>
                </c:pt>
                <c:pt idx="5">
                  <c:v>HAPËSIRAT PUBLIKE</c:v>
                </c:pt>
                <c:pt idx="6">
                  <c:v>MBROJTJA E AMBIENTIT</c:v>
                </c:pt>
                <c:pt idx="7">
                  <c:v>TRANSPORTI PUBLIK</c:v>
                </c:pt>
                <c:pt idx="8">
                  <c:v>MENAXHIMI I MBETURINAVE</c:v>
                </c:pt>
                <c:pt idx="9">
                  <c:v>ARSIMI PARAUNIVERSITAR</c:v>
                </c:pt>
                <c:pt idx="10">
                  <c:v>BARAZIA NË PUNËSIM, SHËRBIMET SOCIALE DHE FAMILJARE</c:v>
                </c:pt>
                <c:pt idx="11">
                  <c:v>MESATARJA</c:v>
                </c:pt>
                <c:pt idx="12">
                  <c:v>KUJDESI PRIMAR SHËNDETËSOR</c:v>
                </c:pt>
                <c:pt idx="13">
                  <c:v>PARKINGJET PUBLIKE</c:v>
                </c:pt>
                <c:pt idx="14">
                  <c:v>ZHVILLIMI EKONOMIK LOKAL</c:v>
                </c:pt>
                <c:pt idx="15">
                  <c:v>PËRGJEGJSHMËRIA KOMUNALE</c:v>
                </c:pt>
                <c:pt idx="16">
                  <c:v>SHËRBIMET PUBLIKE ADMINISTRATIVE</c:v>
                </c:pt>
                <c:pt idx="17">
                  <c:v>UJI I PIJSHËM</c:v>
                </c:pt>
                <c:pt idx="18">
                  <c:v>TRANSPARENCA KOMUNALE</c:v>
                </c:pt>
                <c:pt idx="19">
                  <c:v> KULUTURË RINI DHE SPORT</c:v>
                </c:pt>
              </c:strCache>
            </c:strRef>
          </c:cat>
          <c:val>
            <c:numRef>
              <c:f>Sheet1!$F$178:$F$197</c:f>
              <c:numCache>
                <c:formatCode>0.00</c:formatCode>
                <c:ptCount val="20"/>
                <c:pt idx="0">
                  <c:v>27.344687163047919</c:v>
                </c:pt>
                <c:pt idx="1">
                  <c:v>47.42443675752267</c:v>
                </c:pt>
                <c:pt idx="2">
                  <c:v>49.318661932831603</c:v>
                </c:pt>
                <c:pt idx="3">
                  <c:v>49.691976461997726</c:v>
                </c:pt>
                <c:pt idx="4">
                  <c:v>50</c:v>
                </c:pt>
                <c:pt idx="5">
                  <c:v>53.491519402702515</c:v>
                </c:pt>
                <c:pt idx="6">
                  <c:v>60</c:v>
                </c:pt>
                <c:pt idx="7">
                  <c:v>60.542068506817429</c:v>
                </c:pt>
                <c:pt idx="8">
                  <c:v>63.29423235608143</c:v>
                </c:pt>
                <c:pt idx="9">
                  <c:v>64.403952545985547</c:v>
                </c:pt>
                <c:pt idx="10">
                  <c:v>64.77971751715333</c:v>
                </c:pt>
                <c:pt idx="11">
                  <c:v>65.812723045256192</c:v>
                </c:pt>
                <c:pt idx="12">
                  <c:v>71.687964559915301</c:v>
                </c:pt>
                <c:pt idx="13">
                  <c:v>73.948955302499812</c:v>
                </c:pt>
                <c:pt idx="14">
                  <c:v>74.064748385023819</c:v>
                </c:pt>
                <c:pt idx="15">
                  <c:v>78.203192349650777</c:v>
                </c:pt>
                <c:pt idx="16">
                  <c:v>82.061588976624819</c:v>
                </c:pt>
                <c:pt idx="17">
                  <c:v>82.684035642013015</c:v>
                </c:pt>
                <c:pt idx="18">
                  <c:v>97.5</c:v>
                </c:pt>
                <c:pt idx="1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4206456"/>
        <c:axId val="184206848"/>
      </c:barChart>
      <c:catAx>
        <c:axId val="184206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4206848"/>
        <c:crosses val="autoZero"/>
        <c:auto val="1"/>
        <c:lblAlgn val="ctr"/>
        <c:lblOffset val="100"/>
        <c:noMultiLvlLbl val="0"/>
      </c:catAx>
      <c:valAx>
        <c:axId val="184206848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184206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7</cp:revision>
  <dcterms:created xsi:type="dcterms:W3CDTF">2022-02-24T09:20:00Z</dcterms:created>
  <dcterms:modified xsi:type="dcterms:W3CDTF">2022-03-15T14:04:00Z</dcterms:modified>
</cp:coreProperties>
</file>