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F6EC2" w:rsidRPr="003B777B" w14:paraId="539B82FA" w14:textId="77777777">
        <w:trPr>
          <w:trHeight w:val="993"/>
        </w:trPr>
        <w:tc>
          <w:tcPr>
            <w:tcW w:w="9648" w:type="dxa"/>
            <w:vAlign w:val="center"/>
          </w:tcPr>
          <w:p w14:paraId="515E62D6" w14:textId="77777777" w:rsidR="005179C9" w:rsidRPr="003B777B" w:rsidRDefault="00000000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  <w:r>
              <w:rPr>
                <w:noProof/>
              </w:rPr>
              <w:pict w14:anchorId="66979D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240">
                  <v:imagedata r:id="rId7" o:title=""/>
                </v:shape>
              </w:pict>
            </w:r>
          </w:p>
          <w:p w14:paraId="2D0298EA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57B1156F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3F9027A7" w14:textId="77777777" w:rsidR="006F7467" w:rsidRPr="003B777B" w:rsidRDefault="006F7467" w:rsidP="006F7467">
            <w:pPr>
              <w:jc w:val="center"/>
              <w:rPr>
                <w:rFonts w:ascii="Book Antiqua" w:hAnsi="Book Antiqua" w:cs="Book Antiqua"/>
                <w:lang w:val="sr-Latn-CS"/>
              </w:rPr>
            </w:pPr>
          </w:p>
          <w:p w14:paraId="184E13D4" w14:textId="77777777" w:rsidR="005179C9" w:rsidRPr="003B777B" w:rsidRDefault="005179C9" w:rsidP="00B35F11">
            <w:pPr>
              <w:rPr>
                <w:rFonts w:ascii="Book Antiqua" w:hAnsi="Book Antiqua" w:cs="Book Antiqua"/>
                <w:b/>
                <w:bCs/>
                <w:lang w:val="sr-Latn-CS"/>
              </w:rPr>
            </w:pPr>
          </w:p>
          <w:p w14:paraId="065B5D8C" w14:textId="77777777" w:rsidR="00B35F11" w:rsidRPr="003B777B" w:rsidRDefault="00B35F11" w:rsidP="00B35F11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bookmarkStart w:id="0" w:name="OLE_LINK3"/>
            <w:r w:rsidRPr="003B777B">
              <w:rPr>
                <w:rFonts w:ascii="Book Antiqua" w:hAnsi="Book Antiqua" w:cs="Book Antiqua"/>
                <w:b/>
                <w:bCs/>
                <w:sz w:val="32"/>
                <w:szCs w:val="32"/>
                <w:lang w:val="sr-Latn-CS"/>
              </w:rPr>
              <w:t>Republika e Kosovës</w:t>
            </w:r>
          </w:p>
          <w:p w14:paraId="7A2079CE" w14:textId="77777777" w:rsidR="00B35F11" w:rsidRPr="003B777B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</w:pPr>
            <w:r w:rsidRPr="003B777B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CS"/>
              </w:rPr>
              <w:t>Republika Kosova-</w:t>
            </w:r>
            <w:r w:rsidRPr="003B777B">
              <w:rPr>
                <w:rFonts w:ascii="Book Antiqua" w:hAnsi="Book Antiqua" w:cs="Book Antiqua"/>
                <w:b/>
                <w:bCs/>
                <w:sz w:val="26"/>
                <w:szCs w:val="26"/>
                <w:lang w:val="sr-Latn-CS"/>
              </w:rPr>
              <w:t>Republic of Kosovo</w:t>
            </w:r>
          </w:p>
          <w:p w14:paraId="4AEDCBA5" w14:textId="77777777" w:rsidR="00B35F11" w:rsidRPr="003B777B" w:rsidRDefault="00B35F11" w:rsidP="00B35F11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3B777B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Qeveria –Vlada-Government </w:t>
            </w:r>
            <w:bookmarkEnd w:id="0"/>
          </w:p>
          <w:p w14:paraId="1FAA63DE" w14:textId="77777777" w:rsidR="002E716F" w:rsidRPr="002E716F" w:rsidRDefault="002E716F" w:rsidP="002E716F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</w:pPr>
            <w:r w:rsidRPr="002E716F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Ministria e Ekonomisë dhe Ambientit- </w:t>
            </w:r>
          </w:p>
          <w:p w14:paraId="66C5F6D7" w14:textId="77777777" w:rsidR="000F6EC2" w:rsidRPr="003B777B" w:rsidRDefault="002E716F" w:rsidP="002E716F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  <w:r w:rsidRPr="002E716F">
              <w:rPr>
                <w:rFonts w:ascii="Book Antiqua" w:hAnsi="Book Antiqua" w:cs="Book Antiqua"/>
                <w:b/>
                <w:bCs/>
                <w:i/>
                <w:iCs/>
                <w:lang w:val="sr-Latn-CS"/>
              </w:rPr>
              <w:t xml:space="preserve">       Ministarstvo Ekonomije i Životne Sredine -Ministry of Economy and Environment</w:t>
            </w:r>
          </w:p>
        </w:tc>
      </w:tr>
      <w:tr w:rsidR="000F6EC2" w:rsidRPr="003B777B" w14:paraId="65F02C1C" w14:textId="77777777" w:rsidTr="002E716F">
        <w:trPr>
          <w:trHeight w:val="135"/>
        </w:trPr>
        <w:tc>
          <w:tcPr>
            <w:tcW w:w="9648" w:type="dxa"/>
            <w:vAlign w:val="center"/>
          </w:tcPr>
          <w:p w14:paraId="0FFC87BE" w14:textId="77777777" w:rsidR="005179C9" w:rsidRPr="003B777B" w:rsidRDefault="005179C9" w:rsidP="00C76D14">
            <w:pPr>
              <w:rPr>
                <w:rFonts w:ascii="Book Antiqua" w:hAnsi="Book Antiqua" w:cs="Book Antiqua"/>
                <w:b/>
                <w:lang w:val="sr-Latn-CS" w:eastAsia="en-US"/>
              </w:rPr>
            </w:pPr>
          </w:p>
        </w:tc>
      </w:tr>
    </w:tbl>
    <w:p w14:paraId="49D90ED4" w14:textId="77777777" w:rsidR="00F035E7" w:rsidRPr="003B777B" w:rsidRDefault="00F035E7" w:rsidP="00F035E7">
      <w:pPr>
        <w:pBdr>
          <w:bottom w:val="single" w:sz="12" w:space="0" w:color="auto"/>
        </w:pBdr>
        <w:outlineLvl w:val="0"/>
        <w:rPr>
          <w:rStyle w:val="Heading3Char"/>
          <w:rFonts w:ascii="Book Antiqua" w:hAnsi="Book Antiqua"/>
          <w:lang w:val="sr-Latn-CS"/>
        </w:rPr>
      </w:pPr>
    </w:p>
    <w:p w14:paraId="271AC0FF" w14:textId="77777777" w:rsidR="0098551E" w:rsidRPr="002E716F" w:rsidRDefault="0098551E" w:rsidP="0098551E">
      <w:pPr>
        <w:autoSpaceDE w:val="0"/>
        <w:autoSpaceDN w:val="0"/>
        <w:adjustRightInd w:val="0"/>
        <w:rPr>
          <w:b/>
          <w:bCs/>
          <w:color w:val="000000"/>
          <w:lang w:val="en-US" w:eastAsia="en-US"/>
        </w:rPr>
      </w:pPr>
    </w:p>
    <w:p w14:paraId="486AB248" w14:textId="77777777" w:rsidR="0098551E" w:rsidRPr="002E716F" w:rsidRDefault="0098551E" w:rsidP="00F5769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2E716F">
        <w:rPr>
          <w:b/>
          <w:bCs/>
          <w:color w:val="000000"/>
          <w:sz w:val="32"/>
          <w:szCs w:val="32"/>
          <w:lang w:eastAsia="en-US"/>
        </w:rPr>
        <w:t>DEKLARATA NËN BETIM</w:t>
      </w:r>
    </w:p>
    <w:p w14:paraId="40463E1C" w14:textId="77777777" w:rsidR="0098551E" w:rsidRPr="002E716F" w:rsidRDefault="0098551E" w:rsidP="00F5769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</w:p>
    <w:p w14:paraId="61C99CB9" w14:textId="77777777" w:rsidR="006B3CD6" w:rsidRPr="002E716F" w:rsidRDefault="0098551E" w:rsidP="00F57691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>Unë, i nënshkruari, (</w:t>
      </w:r>
      <w:r w:rsidR="006B3CD6" w:rsidRPr="002E716F">
        <w:rPr>
          <w:color w:val="000000"/>
          <w:lang w:eastAsia="en-US"/>
        </w:rPr>
        <w:t xml:space="preserve">Emri dhe Mbiemri) _________________________________, me </w:t>
      </w:r>
      <w:r w:rsidR="00F57691" w:rsidRPr="002E716F">
        <w:rPr>
          <w:color w:val="000000"/>
          <w:lang w:eastAsia="en-US"/>
        </w:rPr>
        <w:t>numër</w:t>
      </w:r>
      <w:r w:rsidR="006B3CD6" w:rsidRPr="002E716F">
        <w:rPr>
          <w:color w:val="000000"/>
          <w:lang w:eastAsia="en-US"/>
        </w:rPr>
        <w:t xml:space="preserve"> personal ________________ </w:t>
      </w:r>
      <w:r w:rsidR="00F57691" w:rsidRPr="002E716F">
        <w:rPr>
          <w:color w:val="000000"/>
          <w:lang w:eastAsia="en-US"/>
        </w:rPr>
        <w:t>i</w:t>
      </w:r>
      <w:r w:rsidR="006B3CD6" w:rsidRPr="002E716F">
        <w:rPr>
          <w:color w:val="000000"/>
          <w:lang w:eastAsia="en-US"/>
        </w:rPr>
        <w:t xml:space="preserve"> lindur më (data e lindjes) ______________, në ___________</w:t>
      </w:r>
    </w:p>
    <w:p w14:paraId="0E8E5C45" w14:textId="77777777" w:rsidR="0098551E" w:rsidRPr="002E716F" w:rsidRDefault="006B3CD6" w:rsidP="00F57691">
      <w:pPr>
        <w:autoSpaceDE w:val="0"/>
        <w:autoSpaceDN w:val="0"/>
        <w:adjustRightInd w:val="0"/>
        <w:spacing w:line="360" w:lineRule="auto"/>
      </w:pPr>
      <w:r w:rsidRPr="002E716F">
        <w:rPr>
          <w:color w:val="000000"/>
          <w:lang w:eastAsia="en-US"/>
        </w:rPr>
        <w:t xml:space="preserve">(vendi i lindjes), deklaroj dhe solemnisht me </w:t>
      </w:r>
      <w:r w:rsidR="00F57691" w:rsidRPr="002E716F">
        <w:rPr>
          <w:color w:val="000000"/>
          <w:lang w:eastAsia="en-US"/>
        </w:rPr>
        <w:t>nënshkrimin</w:t>
      </w:r>
      <w:r w:rsidRPr="002E716F">
        <w:rPr>
          <w:color w:val="000000"/>
          <w:lang w:eastAsia="en-US"/>
        </w:rPr>
        <w:t xml:space="preserve"> e </w:t>
      </w:r>
      <w:r w:rsidR="00F57691" w:rsidRPr="002E716F">
        <w:rPr>
          <w:color w:val="000000"/>
          <w:lang w:eastAsia="en-US"/>
        </w:rPr>
        <w:t>kësaj</w:t>
      </w:r>
      <w:r w:rsidRPr="002E716F">
        <w:rPr>
          <w:color w:val="000000"/>
          <w:lang w:eastAsia="en-US"/>
        </w:rPr>
        <w:t xml:space="preserve"> deklarate betohem se </w:t>
      </w:r>
      <w:r w:rsidR="00CC0DB2" w:rsidRPr="002E716F">
        <w:rPr>
          <w:color w:val="000000"/>
          <w:lang w:eastAsia="en-US"/>
        </w:rPr>
        <w:t xml:space="preserve">në rast të përzgjedhjes, </w:t>
      </w:r>
      <w:r w:rsidR="00AD5AAC" w:rsidRPr="002E716F">
        <w:rPr>
          <w:color w:val="000000"/>
          <w:lang w:eastAsia="en-US"/>
        </w:rPr>
        <w:t>do t</w:t>
      </w:r>
      <w:r w:rsidR="0094095F" w:rsidRPr="002E716F">
        <w:rPr>
          <w:color w:val="000000"/>
          <w:lang w:eastAsia="en-US"/>
        </w:rPr>
        <w:t>’</w:t>
      </w:r>
      <w:r w:rsidR="00CC0DB2" w:rsidRPr="002E716F">
        <w:rPr>
          <w:color w:val="000000"/>
          <w:lang w:eastAsia="en-US"/>
        </w:rPr>
        <w:t>i</w:t>
      </w:r>
      <w:r w:rsidR="00C14CCE" w:rsidRPr="002E716F">
        <w:rPr>
          <w:color w:val="000000"/>
          <w:lang w:eastAsia="en-US"/>
        </w:rPr>
        <w:t xml:space="preserve"> </w:t>
      </w:r>
      <w:r w:rsidR="00266044" w:rsidRPr="002E716F">
        <w:rPr>
          <w:color w:val="000000"/>
          <w:lang w:eastAsia="en-US"/>
        </w:rPr>
        <w:t xml:space="preserve">zbatoj </w:t>
      </w:r>
      <w:r w:rsidR="00C86820">
        <w:rPr>
          <w:color w:val="000000"/>
          <w:lang w:eastAsia="en-US"/>
        </w:rPr>
        <w:t xml:space="preserve">kushtet sipas nenit 6 </w:t>
      </w:r>
      <w:r w:rsidR="00C86820" w:rsidRPr="00C86820">
        <w:rPr>
          <w:color w:val="000000"/>
          <w:lang w:eastAsia="en-US"/>
        </w:rPr>
        <w:t xml:space="preserve">(paragrafi </w:t>
      </w:r>
      <w:r w:rsidR="00C86820">
        <w:rPr>
          <w:color w:val="000000"/>
          <w:lang w:eastAsia="en-US"/>
        </w:rPr>
        <w:t>2</w:t>
      </w:r>
      <w:r w:rsidR="00C86820" w:rsidRPr="00C86820">
        <w:rPr>
          <w:color w:val="000000"/>
          <w:lang w:eastAsia="en-US"/>
        </w:rPr>
        <w:t xml:space="preserve">, nën paragrafi </w:t>
      </w:r>
      <w:r w:rsidR="00C86820">
        <w:rPr>
          <w:color w:val="000000"/>
          <w:lang w:eastAsia="en-US"/>
        </w:rPr>
        <w:t>2</w:t>
      </w:r>
      <w:r w:rsidR="00C86820" w:rsidRPr="00C86820">
        <w:rPr>
          <w:color w:val="000000"/>
          <w:lang w:eastAsia="en-US"/>
        </w:rPr>
        <w:t>.</w:t>
      </w:r>
      <w:r w:rsidR="00C86820">
        <w:rPr>
          <w:color w:val="000000"/>
          <w:lang w:eastAsia="en-US"/>
        </w:rPr>
        <w:t xml:space="preserve">3 dhe </w:t>
      </w:r>
      <w:r w:rsidR="00C86820" w:rsidRPr="00C86820">
        <w:rPr>
          <w:color w:val="000000"/>
          <w:lang w:eastAsia="en-US"/>
        </w:rPr>
        <w:t xml:space="preserve">paragrafi </w:t>
      </w:r>
      <w:r w:rsidR="00C86820">
        <w:rPr>
          <w:color w:val="000000"/>
          <w:lang w:eastAsia="en-US"/>
        </w:rPr>
        <w:t xml:space="preserve">3 nën paragrafët </w:t>
      </w:r>
      <w:r w:rsidR="00FE63B9" w:rsidRPr="00FE63B9">
        <w:rPr>
          <w:color w:val="000000"/>
          <w:lang w:eastAsia="en-US"/>
        </w:rPr>
        <w:t xml:space="preserve">3.1 </w:t>
      </w:r>
      <w:r w:rsidR="00C86820">
        <w:rPr>
          <w:color w:val="000000"/>
          <w:lang w:eastAsia="en-US"/>
        </w:rPr>
        <w:t xml:space="preserve">deri </w:t>
      </w:r>
      <w:r w:rsidR="00FE63B9" w:rsidRPr="00FE63B9">
        <w:rPr>
          <w:color w:val="000000"/>
          <w:lang w:eastAsia="en-US"/>
        </w:rPr>
        <w:t xml:space="preserve">3.6 </w:t>
      </w:r>
      <w:r w:rsidR="00C86820">
        <w:rPr>
          <w:color w:val="000000"/>
          <w:lang w:eastAsia="en-US"/>
        </w:rPr>
        <w:t xml:space="preserve">) </w:t>
      </w:r>
      <w:r w:rsidR="00C14CCE" w:rsidRPr="002E716F">
        <w:rPr>
          <w:color w:val="000000"/>
          <w:lang w:eastAsia="en-US"/>
        </w:rPr>
        <w:t>të Ligjit Nr. 05/L-084 për Rregullatorin e Energjisë</w:t>
      </w:r>
      <w:r w:rsidR="00CC0DB2" w:rsidRPr="002E716F">
        <w:rPr>
          <w:color w:val="000000"/>
          <w:lang w:eastAsia="en-US"/>
        </w:rPr>
        <w:t xml:space="preserve"> si dhe kushtet e parapara në Konkursin Publik të datë</w:t>
      </w:r>
      <w:r w:rsidR="00DD1C64" w:rsidRPr="002E716F">
        <w:rPr>
          <w:color w:val="000000"/>
          <w:lang w:eastAsia="en-US"/>
        </w:rPr>
        <w:t xml:space="preserve">s </w:t>
      </w:r>
      <w:r w:rsidR="00C86820" w:rsidRPr="00DD7885">
        <w:rPr>
          <w:color w:val="000000"/>
          <w:lang w:eastAsia="en-US"/>
        </w:rPr>
        <w:t>1</w:t>
      </w:r>
      <w:r w:rsidR="00DF07C1" w:rsidRPr="00DD7885">
        <w:rPr>
          <w:color w:val="000000"/>
          <w:lang w:eastAsia="en-US"/>
        </w:rPr>
        <w:t>9</w:t>
      </w:r>
      <w:r w:rsidR="00CC0DB2" w:rsidRPr="00DD7885">
        <w:rPr>
          <w:color w:val="000000"/>
          <w:lang w:eastAsia="en-US"/>
        </w:rPr>
        <w:t xml:space="preserve"> </w:t>
      </w:r>
      <w:r w:rsidR="002E716F" w:rsidRPr="00DD7885">
        <w:rPr>
          <w:color w:val="000000"/>
          <w:lang w:eastAsia="en-US"/>
        </w:rPr>
        <w:t>Gusht</w:t>
      </w:r>
      <w:r w:rsidR="00CC0DB2" w:rsidRPr="00DD7885">
        <w:rPr>
          <w:color w:val="000000"/>
          <w:lang w:eastAsia="en-US"/>
        </w:rPr>
        <w:t xml:space="preserve"> 20</w:t>
      </w:r>
      <w:r w:rsidR="002E716F" w:rsidRPr="00DD7885">
        <w:rPr>
          <w:color w:val="000000"/>
          <w:lang w:eastAsia="en-US"/>
        </w:rPr>
        <w:t>20</w:t>
      </w:r>
      <w:r w:rsidR="00C14CCE" w:rsidRPr="00DD7885">
        <w:rPr>
          <w:color w:val="000000"/>
          <w:lang w:eastAsia="en-US"/>
        </w:rPr>
        <w:t>.</w:t>
      </w:r>
      <w:r w:rsidR="00C14CCE" w:rsidRPr="002E716F">
        <w:rPr>
          <w:color w:val="000000"/>
          <w:lang w:eastAsia="en-US"/>
        </w:rPr>
        <w:t xml:space="preserve"> </w:t>
      </w:r>
      <w:r w:rsidRPr="002E716F">
        <w:t xml:space="preserve"> </w:t>
      </w:r>
    </w:p>
    <w:p w14:paraId="06768E99" w14:textId="77777777" w:rsidR="0075154C" w:rsidRPr="002E716F" w:rsidRDefault="0075154C" w:rsidP="0075154C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>Çdo përgënjeshtrim material – qoftë i qëllimshëm ose nga neglizhenca – ose ndryshim</w:t>
      </w:r>
    </w:p>
    <w:p w14:paraId="0D493AA8" w14:textId="77777777" w:rsidR="0075154C" w:rsidRPr="002E716F" w:rsidRDefault="0075154C" w:rsidP="0075154C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>material nga informatat e dhëna në deklaratën e sipër cekur do të rezultojë në</w:t>
      </w:r>
    </w:p>
    <w:p w14:paraId="4D5C05EA" w14:textId="77777777" w:rsidR="0075154C" w:rsidRPr="002E716F" w:rsidRDefault="0075154C" w:rsidP="0075154C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color w:val="000000"/>
          <w:lang w:eastAsia="en-US"/>
        </w:rPr>
        <w:t>diskualifikimin e menjëhershëm dhe, nëse është e aplikueshme, largimin e personit.</w:t>
      </w:r>
    </w:p>
    <w:p w14:paraId="5E5BB567" w14:textId="77777777" w:rsidR="006B3CD6" w:rsidRPr="002E716F" w:rsidRDefault="00C14CCE" w:rsidP="00CC0DB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2E716F">
        <w:rPr>
          <w:color w:val="000000"/>
          <w:lang w:eastAsia="en-US"/>
        </w:rPr>
        <w:t xml:space="preserve">Gjithashtu, në rast se përzgjidhem, përgjegjësia ime si </w:t>
      </w:r>
      <w:r w:rsidR="00F133B9" w:rsidRPr="002E716F">
        <w:rPr>
          <w:color w:val="000000"/>
          <w:lang w:eastAsia="en-US"/>
        </w:rPr>
        <w:t>Kryesues</w:t>
      </w:r>
      <w:r w:rsidRPr="002E716F">
        <w:rPr>
          <w:color w:val="000000"/>
          <w:lang w:eastAsia="en-US"/>
        </w:rPr>
        <w:t xml:space="preserve"> i Bordit të ZRRE, do të jetë në harmoni me </w:t>
      </w:r>
      <w:r w:rsidR="00CC0DB2" w:rsidRPr="002E716F">
        <w:rPr>
          <w:color w:val="000000"/>
          <w:lang w:eastAsia="en-US"/>
        </w:rPr>
        <w:t>kërkesat q</w:t>
      </w:r>
      <w:r w:rsidR="0094095F" w:rsidRPr="002E716F">
        <w:rPr>
          <w:color w:val="000000"/>
          <w:lang w:eastAsia="en-US"/>
        </w:rPr>
        <w:t>ë</w:t>
      </w:r>
      <w:r w:rsidR="00CC0DB2" w:rsidRPr="002E716F">
        <w:rPr>
          <w:color w:val="000000"/>
          <w:lang w:eastAsia="en-US"/>
        </w:rPr>
        <w:t xml:space="preserve"> dalin </w:t>
      </w:r>
      <w:r w:rsidRPr="002E716F">
        <w:rPr>
          <w:color w:val="000000"/>
          <w:lang w:eastAsia="en-US"/>
        </w:rPr>
        <w:t>Ligjin Nr.04/L-051 për</w:t>
      </w:r>
      <w:r w:rsidR="00CC0DB2" w:rsidRPr="002E716F">
        <w:rPr>
          <w:color w:val="000000"/>
          <w:lang w:eastAsia="en-US"/>
        </w:rPr>
        <w:t xml:space="preserve"> parandalimin e konfliktit të</w:t>
      </w:r>
      <w:r w:rsidRPr="002E716F">
        <w:rPr>
          <w:color w:val="000000"/>
          <w:lang w:eastAsia="en-US"/>
        </w:rPr>
        <w:t xml:space="preserve"> interesit n</w:t>
      </w:r>
      <w:r w:rsidR="00CC0DB2" w:rsidRPr="002E716F">
        <w:rPr>
          <w:color w:val="000000"/>
          <w:lang w:eastAsia="en-US"/>
        </w:rPr>
        <w:t>ë</w:t>
      </w:r>
      <w:r w:rsidRPr="002E716F">
        <w:rPr>
          <w:color w:val="000000"/>
          <w:lang w:eastAsia="en-US"/>
        </w:rPr>
        <w:t xml:space="preserve"> ushtrimin e funksionit publik.</w:t>
      </w:r>
    </w:p>
    <w:p w14:paraId="7F4B109F" w14:textId="77777777" w:rsidR="006B3CD6" w:rsidRPr="002E716F" w:rsidRDefault="006B3CD6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14:paraId="7DC9ACA7" w14:textId="77777777" w:rsidR="006B3CD6" w:rsidRPr="002E716F" w:rsidRDefault="006B3CD6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14:paraId="3CF17D7A" w14:textId="77777777" w:rsidR="006B3CD6" w:rsidRPr="002E716F" w:rsidRDefault="0098551E" w:rsidP="00F57691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color w:val="000000"/>
          <w:lang w:eastAsia="en-US"/>
        </w:rPr>
        <w:t>Nënshkrimi:__________________ Data: ____________________</w:t>
      </w:r>
    </w:p>
    <w:p w14:paraId="17678013" w14:textId="77777777" w:rsidR="006B3CD6" w:rsidRPr="002E716F" w:rsidRDefault="006B3CD6" w:rsidP="00F57691">
      <w:pPr>
        <w:spacing w:line="360" w:lineRule="auto"/>
        <w:rPr>
          <w:lang w:eastAsia="en-US"/>
        </w:rPr>
      </w:pPr>
    </w:p>
    <w:p w14:paraId="78A908B4" w14:textId="77777777" w:rsidR="006B3CD6" w:rsidRPr="002E716F" w:rsidRDefault="006B3CD6" w:rsidP="00F57691">
      <w:pPr>
        <w:spacing w:line="360" w:lineRule="auto"/>
        <w:rPr>
          <w:lang w:eastAsia="en-US"/>
        </w:rPr>
      </w:pPr>
    </w:p>
    <w:p w14:paraId="07BFDD40" w14:textId="77777777" w:rsidR="00F035E7" w:rsidRPr="002E716F" w:rsidRDefault="006B3CD6" w:rsidP="002E716F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2E716F">
        <w:rPr>
          <w:b/>
          <w:bCs/>
          <w:color w:val="000000"/>
          <w:lang w:eastAsia="en-US"/>
        </w:rPr>
        <w:t xml:space="preserve">VEREJTJE: </w:t>
      </w:r>
      <w:r w:rsidRPr="002E716F">
        <w:rPr>
          <w:color w:val="000000"/>
          <w:lang w:eastAsia="en-US"/>
        </w:rPr>
        <w:t>Kjo Deklaratë dhe ky Betim nuk konstituon asnjë lloj marrëdhënie të çfarëdollojshme ndërmjet</w:t>
      </w:r>
      <w:r w:rsidR="002E716F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kandidatit dhe ME</w:t>
      </w:r>
      <w:r w:rsidR="002E716F" w:rsidRPr="002E716F">
        <w:rPr>
          <w:color w:val="000000"/>
          <w:lang w:eastAsia="en-US"/>
        </w:rPr>
        <w:t>A-së</w:t>
      </w:r>
      <w:r w:rsidRPr="002E716F">
        <w:rPr>
          <w:color w:val="000000"/>
          <w:lang w:eastAsia="en-US"/>
        </w:rPr>
        <w:t xml:space="preserve"> dhe si e tillë trajtohet si e veçantë dhe e pavarur në raport me çfarëdo kontesti apo</w:t>
      </w:r>
      <w:r w:rsidR="002E716F">
        <w:rPr>
          <w:color w:val="000000"/>
          <w:lang w:eastAsia="en-US"/>
        </w:rPr>
        <w:t xml:space="preserve"> </w:t>
      </w:r>
      <w:r w:rsidRPr="002E716F">
        <w:rPr>
          <w:color w:val="000000"/>
          <w:lang w:eastAsia="en-US"/>
        </w:rPr>
        <w:t>kundërthënie.</w:t>
      </w:r>
    </w:p>
    <w:sectPr w:rsidR="00F035E7" w:rsidRPr="002E716F" w:rsidSect="00C60EA2">
      <w:pgSz w:w="12240" w:h="15840"/>
      <w:pgMar w:top="720" w:right="900" w:bottom="108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1B76" w14:textId="77777777" w:rsidR="007F18AA" w:rsidRDefault="007F18AA">
      <w:r>
        <w:separator/>
      </w:r>
    </w:p>
  </w:endnote>
  <w:endnote w:type="continuationSeparator" w:id="0">
    <w:p w14:paraId="5980E890" w14:textId="77777777" w:rsidR="007F18AA" w:rsidRDefault="007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13EC" w14:textId="77777777" w:rsidR="007F18AA" w:rsidRDefault="007F18AA">
      <w:r>
        <w:separator/>
      </w:r>
    </w:p>
  </w:footnote>
  <w:footnote w:type="continuationSeparator" w:id="0">
    <w:p w14:paraId="7E1D5FB8" w14:textId="77777777" w:rsidR="007F18AA" w:rsidRDefault="007F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A26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088"/>
    <w:multiLevelType w:val="hybridMultilevel"/>
    <w:tmpl w:val="FFFFFFFF"/>
    <w:lvl w:ilvl="0" w:tplc="1A6267CE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65B726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DF3"/>
    <w:multiLevelType w:val="hybridMultilevel"/>
    <w:tmpl w:val="FFFFFFFF"/>
    <w:lvl w:ilvl="0" w:tplc="B572684E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0BAB"/>
    <w:multiLevelType w:val="hybridMultilevel"/>
    <w:tmpl w:val="FFFFFFFF"/>
    <w:lvl w:ilvl="0" w:tplc="3ABC8CA0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7BF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F21F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7392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231F3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769FF"/>
    <w:multiLevelType w:val="hybridMultilevel"/>
    <w:tmpl w:val="FFFFFFFF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CF70A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78E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026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798550F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976207">
    <w:abstractNumId w:val="0"/>
  </w:num>
  <w:num w:numId="2" w16cid:durableId="431820433">
    <w:abstractNumId w:val="5"/>
  </w:num>
  <w:num w:numId="3" w16cid:durableId="120223087">
    <w:abstractNumId w:val="9"/>
  </w:num>
  <w:num w:numId="4" w16cid:durableId="18740770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52417">
    <w:abstractNumId w:val="8"/>
  </w:num>
  <w:num w:numId="6" w16cid:durableId="1955668149">
    <w:abstractNumId w:val="11"/>
  </w:num>
  <w:num w:numId="7" w16cid:durableId="1969622704">
    <w:abstractNumId w:val="7"/>
  </w:num>
  <w:num w:numId="8" w16cid:durableId="713575581">
    <w:abstractNumId w:val="6"/>
  </w:num>
  <w:num w:numId="9" w16cid:durableId="1487280917">
    <w:abstractNumId w:val="10"/>
  </w:num>
  <w:num w:numId="10" w16cid:durableId="782580192">
    <w:abstractNumId w:val="13"/>
  </w:num>
  <w:num w:numId="11" w16cid:durableId="155461078">
    <w:abstractNumId w:val="4"/>
  </w:num>
  <w:num w:numId="12" w16cid:durableId="813982775">
    <w:abstractNumId w:val="2"/>
  </w:num>
  <w:num w:numId="13" w16cid:durableId="1490948709">
    <w:abstractNumId w:val="3"/>
  </w:num>
  <w:num w:numId="14" w16cid:durableId="159142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9D"/>
    <w:rsid w:val="00007045"/>
    <w:rsid w:val="00012494"/>
    <w:rsid w:val="00020315"/>
    <w:rsid w:val="00036511"/>
    <w:rsid w:val="0005760E"/>
    <w:rsid w:val="00066DC3"/>
    <w:rsid w:val="000737AF"/>
    <w:rsid w:val="00074472"/>
    <w:rsid w:val="000806F8"/>
    <w:rsid w:val="00080780"/>
    <w:rsid w:val="000858A9"/>
    <w:rsid w:val="000B021A"/>
    <w:rsid w:val="000C139E"/>
    <w:rsid w:val="000C1859"/>
    <w:rsid w:val="000D3BCD"/>
    <w:rsid w:val="000D5484"/>
    <w:rsid w:val="000D783E"/>
    <w:rsid w:val="000E5C0E"/>
    <w:rsid w:val="000F58A5"/>
    <w:rsid w:val="000F6DE2"/>
    <w:rsid w:val="000F6EC2"/>
    <w:rsid w:val="00121062"/>
    <w:rsid w:val="0012249B"/>
    <w:rsid w:val="00124BB1"/>
    <w:rsid w:val="00127437"/>
    <w:rsid w:val="00132361"/>
    <w:rsid w:val="00133702"/>
    <w:rsid w:val="00143507"/>
    <w:rsid w:val="00147928"/>
    <w:rsid w:val="0015618B"/>
    <w:rsid w:val="00165917"/>
    <w:rsid w:val="0016647B"/>
    <w:rsid w:val="00193E18"/>
    <w:rsid w:val="0019445A"/>
    <w:rsid w:val="001A186B"/>
    <w:rsid w:val="001A1DE5"/>
    <w:rsid w:val="001B51FC"/>
    <w:rsid w:val="001D029D"/>
    <w:rsid w:val="001D266D"/>
    <w:rsid w:val="001D47DF"/>
    <w:rsid w:val="001E16E7"/>
    <w:rsid w:val="001E400F"/>
    <w:rsid w:val="001E60B2"/>
    <w:rsid w:val="001F3B3D"/>
    <w:rsid w:val="00205D7E"/>
    <w:rsid w:val="002231DA"/>
    <w:rsid w:val="00226E08"/>
    <w:rsid w:val="002368DD"/>
    <w:rsid w:val="002442BE"/>
    <w:rsid w:val="00261EBF"/>
    <w:rsid w:val="00266044"/>
    <w:rsid w:val="002679CF"/>
    <w:rsid w:val="00272581"/>
    <w:rsid w:val="002B128F"/>
    <w:rsid w:val="002C2665"/>
    <w:rsid w:val="002C3C49"/>
    <w:rsid w:val="002D3D4E"/>
    <w:rsid w:val="002D4D6C"/>
    <w:rsid w:val="002D51B4"/>
    <w:rsid w:val="002E716F"/>
    <w:rsid w:val="002E7E81"/>
    <w:rsid w:val="002F525E"/>
    <w:rsid w:val="003177F3"/>
    <w:rsid w:val="003232CC"/>
    <w:rsid w:val="00330F83"/>
    <w:rsid w:val="003415B1"/>
    <w:rsid w:val="003429E5"/>
    <w:rsid w:val="003805A7"/>
    <w:rsid w:val="00383185"/>
    <w:rsid w:val="00390DA9"/>
    <w:rsid w:val="00395C54"/>
    <w:rsid w:val="003A1988"/>
    <w:rsid w:val="003A7199"/>
    <w:rsid w:val="003B777B"/>
    <w:rsid w:val="003C6F83"/>
    <w:rsid w:val="003C771B"/>
    <w:rsid w:val="003D6C55"/>
    <w:rsid w:val="003E0F48"/>
    <w:rsid w:val="003E2D08"/>
    <w:rsid w:val="003E347B"/>
    <w:rsid w:val="003E46D9"/>
    <w:rsid w:val="003E5505"/>
    <w:rsid w:val="00402FB7"/>
    <w:rsid w:val="004158B4"/>
    <w:rsid w:val="0043335C"/>
    <w:rsid w:val="00445986"/>
    <w:rsid w:val="00446A39"/>
    <w:rsid w:val="00450655"/>
    <w:rsid w:val="004575E2"/>
    <w:rsid w:val="0046003F"/>
    <w:rsid w:val="00486535"/>
    <w:rsid w:val="00486F55"/>
    <w:rsid w:val="004908B2"/>
    <w:rsid w:val="0049105E"/>
    <w:rsid w:val="004B7BE8"/>
    <w:rsid w:val="004C46C5"/>
    <w:rsid w:val="004E3014"/>
    <w:rsid w:val="004F3BF6"/>
    <w:rsid w:val="00502E88"/>
    <w:rsid w:val="005108C2"/>
    <w:rsid w:val="005178F0"/>
    <w:rsid w:val="005179C9"/>
    <w:rsid w:val="00521A29"/>
    <w:rsid w:val="005243A5"/>
    <w:rsid w:val="00526D0A"/>
    <w:rsid w:val="00526D8E"/>
    <w:rsid w:val="0053460A"/>
    <w:rsid w:val="0053762A"/>
    <w:rsid w:val="00546DAE"/>
    <w:rsid w:val="005524F0"/>
    <w:rsid w:val="00574691"/>
    <w:rsid w:val="00575D6D"/>
    <w:rsid w:val="00576A92"/>
    <w:rsid w:val="00580644"/>
    <w:rsid w:val="00583F0E"/>
    <w:rsid w:val="00591E82"/>
    <w:rsid w:val="005A1D70"/>
    <w:rsid w:val="005A5175"/>
    <w:rsid w:val="005B1473"/>
    <w:rsid w:val="005C70CA"/>
    <w:rsid w:val="005D1430"/>
    <w:rsid w:val="005F0BD1"/>
    <w:rsid w:val="005F6101"/>
    <w:rsid w:val="00607952"/>
    <w:rsid w:val="00612E6E"/>
    <w:rsid w:val="00615369"/>
    <w:rsid w:val="00615B4A"/>
    <w:rsid w:val="006173E0"/>
    <w:rsid w:val="00624D22"/>
    <w:rsid w:val="00637FEC"/>
    <w:rsid w:val="00653477"/>
    <w:rsid w:val="00654C12"/>
    <w:rsid w:val="00664425"/>
    <w:rsid w:val="00680064"/>
    <w:rsid w:val="00680E23"/>
    <w:rsid w:val="00681F91"/>
    <w:rsid w:val="00685BBC"/>
    <w:rsid w:val="006B3CD6"/>
    <w:rsid w:val="006B7644"/>
    <w:rsid w:val="006C045A"/>
    <w:rsid w:val="006C1941"/>
    <w:rsid w:val="006E1DAC"/>
    <w:rsid w:val="006F49FD"/>
    <w:rsid w:val="006F7467"/>
    <w:rsid w:val="007116D7"/>
    <w:rsid w:val="007134A7"/>
    <w:rsid w:val="007235F1"/>
    <w:rsid w:val="0072582F"/>
    <w:rsid w:val="00733679"/>
    <w:rsid w:val="00741546"/>
    <w:rsid w:val="00746ACF"/>
    <w:rsid w:val="0075154C"/>
    <w:rsid w:val="007622B3"/>
    <w:rsid w:val="00763074"/>
    <w:rsid w:val="00767323"/>
    <w:rsid w:val="00776E60"/>
    <w:rsid w:val="00787969"/>
    <w:rsid w:val="0079284C"/>
    <w:rsid w:val="00796082"/>
    <w:rsid w:val="0079646E"/>
    <w:rsid w:val="007B4DBB"/>
    <w:rsid w:val="007B6398"/>
    <w:rsid w:val="007C3775"/>
    <w:rsid w:val="007C3EBC"/>
    <w:rsid w:val="007C4045"/>
    <w:rsid w:val="007C4126"/>
    <w:rsid w:val="007E0885"/>
    <w:rsid w:val="007E0927"/>
    <w:rsid w:val="007E1289"/>
    <w:rsid w:val="007E2B04"/>
    <w:rsid w:val="007E759F"/>
    <w:rsid w:val="007F18AA"/>
    <w:rsid w:val="00804376"/>
    <w:rsid w:val="00805478"/>
    <w:rsid w:val="00805900"/>
    <w:rsid w:val="008101E0"/>
    <w:rsid w:val="00826EC1"/>
    <w:rsid w:val="008455CC"/>
    <w:rsid w:val="00874A81"/>
    <w:rsid w:val="00891660"/>
    <w:rsid w:val="00896541"/>
    <w:rsid w:val="00896F0B"/>
    <w:rsid w:val="00897826"/>
    <w:rsid w:val="008C7930"/>
    <w:rsid w:val="008D37A5"/>
    <w:rsid w:val="008E147E"/>
    <w:rsid w:val="00905A9E"/>
    <w:rsid w:val="0091393C"/>
    <w:rsid w:val="0094095F"/>
    <w:rsid w:val="00962084"/>
    <w:rsid w:val="00972C25"/>
    <w:rsid w:val="00975BDE"/>
    <w:rsid w:val="0098551E"/>
    <w:rsid w:val="009951F0"/>
    <w:rsid w:val="009971DF"/>
    <w:rsid w:val="009A2F63"/>
    <w:rsid w:val="009A3877"/>
    <w:rsid w:val="009B4417"/>
    <w:rsid w:val="009B4EBB"/>
    <w:rsid w:val="009B62F5"/>
    <w:rsid w:val="009C3258"/>
    <w:rsid w:val="009C5D91"/>
    <w:rsid w:val="009E72FE"/>
    <w:rsid w:val="00A11E25"/>
    <w:rsid w:val="00A70155"/>
    <w:rsid w:val="00A74A0C"/>
    <w:rsid w:val="00A80098"/>
    <w:rsid w:val="00A8463B"/>
    <w:rsid w:val="00A875F2"/>
    <w:rsid w:val="00AA25D3"/>
    <w:rsid w:val="00AB5E7B"/>
    <w:rsid w:val="00AD5AAC"/>
    <w:rsid w:val="00AD638E"/>
    <w:rsid w:val="00AE44A7"/>
    <w:rsid w:val="00AE516F"/>
    <w:rsid w:val="00AE6EA9"/>
    <w:rsid w:val="00AF5A22"/>
    <w:rsid w:val="00B02649"/>
    <w:rsid w:val="00B04327"/>
    <w:rsid w:val="00B05F1C"/>
    <w:rsid w:val="00B175C1"/>
    <w:rsid w:val="00B35F11"/>
    <w:rsid w:val="00B421F0"/>
    <w:rsid w:val="00B65924"/>
    <w:rsid w:val="00B66D54"/>
    <w:rsid w:val="00B73992"/>
    <w:rsid w:val="00B73E32"/>
    <w:rsid w:val="00B90E96"/>
    <w:rsid w:val="00B949FC"/>
    <w:rsid w:val="00BA0A86"/>
    <w:rsid w:val="00BA25F9"/>
    <w:rsid w:val="00BA555B"/>
    <w:rsid w:val="00BB4672"/>
    <w:rsid w:val="00BC057D"/>
    <w:rsid w:val="00C0223A"/>
    <w:rsid w:val="00C14CCE"/>
    <w:rsid w:val="00C2299C"/>
    <w:rsid w:val="00C27D65"/>
    <w:rsid w:val="00C357F5"/>
    <w:rsid w:val="00C60020"/>
    <w:rsid w:val="00C60EA2"/>
    <w:rsid w:val="00C6765F"/>
    <w:rsid w:val="00C74094"/>
    <w:rsid w:val="00C75A84"/>
    <w:rsid w:val="00C75EB1"/>
    <w:rsid w:val="00C76AC7"/>
    <w:rsid w:val="00C76D14"/>
    <w:rsid w:val="00C86820"/>
    <w:rsid w:val="00CB1820"/>
    <w:rsid w:val="00CB229B"/>
    <w:rsid w:val="00CC0DB2"/>
    <w:rsid w:val="00CC57FD"/>
    <w:rsid w:val="00CC5DAD"/>
    <w:rsid w:val="00CD11B4"/>
    <w:rsid w:val="00CF0370"/>
    <w:rsid w:val="00D033C0"/>
    <w:rsid w:val="00D05A6F"/>
    <w:rsid w:val="00D30A1D"/>
    <w:rsid w:val="00D33A54"/>
    <w:rsid w:val="00D35F58"/>
    <w:rsid w:val="00D6024B"/>
    <w:rsid w:val="00D71FA9"/>
    <w:rsid w:val="00DA0C61"/>
    <w:rsid w:val="00DB251C"/>
    <w:rsid w:val="00DB3D18"/>
    <w:rsid w:val="00DD1C64"/>
    <w:rsid w:val="00DD30C1"/>
    <w:rsid w:val="00DD48C9"/>
    <w:rsid w:val="00DD491B"/>
    <w:rsid w:val="00DD5101"/>
    <w:rsid w:val="00DD7885"/>
    <w:rsid w:val="00DE6E18"/>
    <w:rsid w:val="00DF07C1"/>
    <w:rsid w:val="00DF32AD"/>
    <w:rsid w:val="00DF67BD"/>
    <w:rsid w:val="00E0251A"/>
    <w:rsid w:val="00E02C39"/>
    <w:rsid w:val="00E06765"/>
    <w:rsid w:val="00E1052E"/>
    <w:rsid w:val="00E12F35"/>
    <w:rsid w:val="00E33D39"/>
    <w:rsid w:val="00E5064E"/>
    <w:rsid w:val="00E6670B"/>
    <w:rsid w:val="00E80D9E"/>
    <w:rsid w:val="00E82AEE"/>
    <w:rsid w:val="00E94E40"/>
    <w:rsid w:val="00E97737"/>
    <w:rsid w:val="00EF5572"/>
    <w:rsid w:val="00EF5F88"/>
    <w:rsid w:val="00F035E7"/>
    <w:rsid w:val="00F0395D"/>
    <w:rsid w:val="00F133B9"/>
    <w:rsid w:val="00F1421D"/>
    <w:rsid w:val="00F14610"/>
    <w:rsid w:val="00F26C2B"/>
    <w:rsid w:val="00F356EE"/>
    <w:rsid w:val="00F35E6F"/>
    <w:rsid w:val="00F36BDB"/>
    <w:rsid w:val="00F41293"/>
    <w:rsid w:val="00F45737"/>
    <w:rsid w:val="00F52C74"/>
    <w:rsid w:val="00F56321"/>
    <w:rsid w:val="00F57691"/>
    <w:rsid w:val="00F601D7"/>
    <w:rsid w:val="00F85960"/>
    <w:rsid w:val="00F86CEF"/>
    <w:rsid w:val="00FB26E4"/>
    <w:rsid w:val="00FB3253"/>
    <w:rsid w:val="00FC5E1C"/>
    <w:rsid w:val="00FC6A0D"/>
    <w:rsid w:val="00FD0183"/>
    <w:rsid w:val="00FD1666"/>
    <w:rsid w:val="00FD346A"/>
    <w:rsid w:val="00FE1852"/>
    <w:rsid w:val="00FE28ED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66A3A9"/>
  <w14:defaultImageDpi w14:val="0"/>
  <w15:docId w15:val="{DA43027C-0BCD-4193-9758-FF4329C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9D"/>
    <w:pPr>
      <w:spacing w:after="0" w:line="240" w:lineRule="auto"/>
    </w:pPr>
    <w:rPr>
      <w:sz w:val="24"/>
      <w:szCs w:val="24"/>
      <w:lang w:val="sq-AL" w:eastAsia="sr-Latn-CS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F035E7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link w:val="CharCharCharCharCharChar"/>
    <w:uiPriority w:val="99"/>
    <w:semiHidden/>
    <w:locked/>
    <w:rsid w:val="001D02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F035E7"/>
    <w:rPr>
      <w:rFonts w:ascii="Arial" w:eastAsia="MS Mincho" w:hAnsi="Arial" w:cs="Times New Roman"/>
      <w:b/>
      <w:bCs/>
      <w:sz w:val="26"/>
      <w:szCs w:val="26"/>
      <w:lang w:val="sq-AL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eastAsia="MS Mincho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sq-AL" w:eastAsia="sr-Latn-CS"/>
    </w:rPr>
  </w:style>
  <w:style w:type="paragraph" w:customStyle="1" w:styleId="CharCharCharCharCharChar">
    <w:name w:val="Char Char Char Char Char Char"/>
    <w:basedOn w:val="Normal"/>
    <w:link w:val="DefaultParagraphFont"/>
    <w:uiPriority w:val="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eElegant">
    <w:name w:val="Table Elegant"/>
    <w:basedOn w:val="TableNormal"/>
    <w:uiPriority w:val="9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MS Minch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B7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C3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3258"/>
    <w:rPr>
      <w:rFonts w:ascii="Segoe UI" w:hAnsi="Segoe UI" w:cs="Segoe UI"/>
      <w:sz w:val="18"/>
      <w:szCs w:val="18"/>
      <w:lang w:val="sq-AL" w:eastAsia="sr-Latn-CS"/>
    </w:rPr>
  </w:style>
  <w:style w:type="character" w:styleId="CommentReference">
    <w:name w:val="annotation reference"/>
    <w:basedOn w:val="DefaultParagraphFont"/>
    <w:uiPriority w:val="99"/>
    <w:rsid w:val="00020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0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0315"/>
    <w:rPr>
      <w:rFonts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2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20315"/>
    <w:rPr>
      <w:rFonts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mps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subject/>
  <dc:creator>besim.kajtazi</dc:creator>
  <cp:keywords/>
  <dc:description/>
  <cp:lastModifiedBy>ccc</cp:lastModifiedBy>
  <cp:revision>2</cp:revision>
  <cp:lastPrinted>2017-10-16T09:08:00Z</cp:lastPrinted>
  <dcterms:created xsi:type="dcterms:W3CDTF">2022-08-01T11:22:00Z</dcterms:created>
  <dcterms:modified xsi:type="dcterms:W3CDTF">2022-08-01T11:22:00Z</dcterms:modified>
</cp:coreProperties>
</file>